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CA" w:rsidRDefault="00FC0DCA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</w:pP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РЕЄСТР</w:t>
      </w:r>
      <w:r w:rsidRPr="00846DE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br/>
      </w:r>
      <w:r w:rsidRPr="00846D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галузевих (міжгалузевих), територіальних угод, колективних договорів, змін і доповнень до них</w:t>
      </w:r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, п</w:t>
      </w:r>
      <w:r w:rsidR="00C97F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>овідомна реєстрація яких провед</w:t>
      </w:r>
      <w:r w:rsidR="00B34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uk-UA"/>
        </w:rPr>
        <w:t xml:space="preserve">ена виконавчим комітетом Немішаївської селищної ради </w:t>
      </w:r>
    </w:p>
    <w:p w:rsidR="00B3423E" w:rsidRPr="00846DE6" w:rsidRDefault="00B3423E" w:rsidP="00FC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4177"/>
        <w:gridCol w:w="2032"/>
        <w:gridCol w:w="3827"/>
        <w:gridCol w:w="2693"/>
        <w:gridCol w:w="2439"/>
      </w:tblGrid>
      <w:tr w:rsidR="00FC0DCA" w:rsidRPr="00846DE6" w:rsidTr="00B62C62">
        <w:trPr>
          <w:trHeight w:val="2017"/>
        </w:trPr>
        <w:tc>
          <w:tcPr>
            <w:tcW w:w="417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2032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набрання чинності, строк, на який укладено</w:t>
            </w:r>
          </w:p>
        </w:tc>
        <w:tc>
          <w:tcPr>
            <w:tcW w:w="3827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693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39" w:type="dxa"/>
          </w:tcPr>
          <w:p w:rsidR="00FC0DCA" w:rsidRPr="00846DE6" w:rsidRDefault="00FC0DCA" w:rsidP="00FC0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Номер і дата листа </w:t>
            </w:r>
            <w:proofErr w:type="spellStart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реєструючого</w:t>
            </w:r>
            <w:proofErr w:type="spellEnd"/>
            <w:r w:rsidRPr="00846D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органу з інформацією про повідомну реєстрацію угоди (договору)</w:t>
            </w:r>
          </w:p>
        </w:tc>
      </w:tr>
      <w:tr w:rsidR="00FC0DCA" w:rsidRPr="00846DE6" w:rsidTr="00B62C62">
        <w:trPr>
          <w:trHeight w:val="2544"/>
        </w:trPr>
        <w:tc>
          <w:tcPr>
            <w:tcW w:w="4177" w:type="dxa"/>
          </w:tcPr>
          <w:p w:rsidR="00FC0DCA" w:rsidRPr="00846DE6" w:rsidRDefault="00FC0DC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на 2021-2025 роки, укладений між адміністрацією та трудовим колективом ВСП «Немішаївський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фаховий коледж 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Національного університету біоресурсів та природокористування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України»</w:t>
            </w:r>
          </w:p>
        </w:tc>
        <w:tc>
          <w:tcPr>
            <w:tcW w:w="2032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2020 року 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</w:t>
            </w:r>
            <w:r w:rsid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 2021 по 2025 роки</w:t>
            </w:r>
          </w:p>
        </w:tc>
        <w:tc>
          <w:tcPr>
            <w:tcW w:w="3827" w:type="dxa"/>
          </w:tcPr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ВСП «Немішаївський  фаховий коледж 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НУБіП</w:t>
            </w:r>
            <w:proofErr w:type="spellEnd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України»  В.</w:t>
            </w:r>
            <w:proofErr w:type="spellStart"/>
            <w:r w:rsidR="00846DE6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</w:t>
            </w:r>
            <w:proofErr w:type="spellEnd"/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C0DCA" w:rsidRPr="00846DE6" w:rsidRDefault="00846DE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</w:t>
            </w:r>
            <w:r w:rsidR="00C673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6CE"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199 від 29.12.2020 р.</w:t>
            </w:r>
          </w:p>
          <w:p w:rsidR="009726CE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</w:t>
            </w:r>
            <w:r w:rsidR="00B62C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01-10-171 від 21.12.2020 р.</w:t>
            </w:r>
          </w:p>
        </w:tc>
        <w:tc>
          <w:tcPr>
            <w:tcW w:w="2693" w:type="dxa"/>
          </w:tcPr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від 13.01.2021 р</w:t>
            </w:r>
          </w:p>
        </w:tc>
        <w:tc>
          <w:tcPr>
            <w:tcW w:w="2439" w:type="dxa"/>
          </w:tcPr>
          <w:p w:rsidR="00B62C62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 № 01-10-85</w:t>
            </w:r>
          </w:p>
          <w:p w:rsidR="00FC0DCA" w:rsidRPr="00846DE6" w:rsidRDefault="009726CE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20.01.2021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BE36C4" w:rsidP="00BE36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на 2021-202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4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роки, укладений між адміністрацією та трудовим колективом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фінансового відділу Немішаївської селищної ради</w:t>
            </w:r>
          </w:p>
        </w:tc>
        <w:tc>
          <w:tcPr>
            <w:tcW w:w="2032" w:type="dxa"/>
          </w:tcPr>
          <w:p w:rsidR="00541747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березня 2021 року</w:t>
            </w:r>
          </w:p>
          <w:p w:rsidR="007E1F6F" w:rsidRPr="00846DE6" w:rsidRDefault="007E1F6F" w:rsidP="007E1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з 2021  про 2023 роки</w:t>
            </w:r>
          </w:p>
        </w:tc>
        <w:tc>
          <w:tcPr>
            <w:tcW w:w="3827" w:type="dxa"/>
          </w:tcPr>
          <w:p w:rsidR="00541747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відділу Немішаївської селищної ради</w:t>
            </w:r>
          </w:p>
          <w:p w:rsidR="007E1F6F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 № 37 від 30.03.2021 року</w:t>
            </w:r>
          </w:p>
          <w:p w:rsidR="007E1F6F" w:rsidRPr="00846DE6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 № 01-13-736 від 30.03.2021 року</w:t>
            </w:r>
          </w:p>
        </w:tc>
        <w:tc>
          <w:tcPr>
            <w:tcW w:w="2693" w:type="dxa"/>
          </w:tcPr>
          <w:p w:rsidR="00541747" w:rsidRPr="00846DE6" w:rsidRDefault="007E1F6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від 04.04.2021 року</w:t>
            </w:r>
          </w:p>
        </w:tc>
        <w:tc>
          <w:tcPr>
            <w:tcW w:w="2439" w:type="dxa"/>
          </w:tcPr>
          <w:p w:rsidR="00541747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№ 01-14-628/1 від 12.04.2021 року 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та доповнення до колективного договору на 2019-2021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541747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 2021 року</w:t>
            </w:r>
          </w:p>
          <w:p w:rsidR="0080656A" w:rsidRPr="00846DE6" w:rsidRDefault="0080656A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– до прийняття нового колективного договору </w:t>
            </w:r>
          </w:p>
        </w:tc>
        <w:tc>
          <w:tcPr>
            <w:tcW w:w="3827" w:type="dxa"/>
          </w:tcPr>
          <w:p w:rsidR="00541747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F26139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141/09 від 21.05.2021 року </w:t>
            </w:r>
          </w:p>
          <w:p w:rsidR="00AD3136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01-13-1176 від 21.05.2021 року</w:t>
            </w:r>
          </w:p>
        </w:tc>
        <w:tc>
          <w:tcPr>
            <w:tcW w:w="2693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 від 21.05.2021 року</w:t>
            </w:r>
          </w:p>
        </w:tc>
        <w:tc>
          <w:tcPr>
            <w:tcW w:w="2439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01-14-804 від 21.05.2021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договір, укладений між адміністрацією та трудовим колективом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2" w:type="dxa"/>
          </w:tcPr>
          <w:p w:rsidR="00541747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травня 2021 року</w:t>
            </w:r>
          </w:p>
          <w:p w:rsidR="00F26139" w:rsidRPr="00846DE6" w:rsidRDefault="00F26139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2021-2025 роки</w:t>
            </w:r>
          </w:p>
        </w:tc>
        <w:tc>
          <w:tcPr>
            <w:tcW w:w="3827" w:type="dxa"/>
          </w:tcPr>
          <w:p w:rsidR="00D40B2C" w:rsidRDefault="00F26139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директора КП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D3136" w:rsidRDefault="00D40B2C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</w:t>
            </w:r>
            <w:r w:rsidR="00AD31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32 від 20.05.2021 року</w:t>
            </w:r>
          </w:p>
          <w:p w:rsidR="00AD3136" w:rsidRDefault="00AD3136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01-13-1269 від 28.05.2021 року</w:t>
            </w:r>
          </w:p>
          <w:p w:rsidR="00541747" w:rsidRPr="00846DE6" w:rsidRDefault="00F26139" w:rsidP="00F26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від 28.05.2021 року</w:t>
            </w:r>
          </w:p>
        </w:tc>
        <w:tc>
          <w:tcPr>
            <w:tcW w:w="2439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01-14-853 від 28.05.2021 року</w:t>
            </w:r>
          </w:p>
        </w:tc>
      </w:tr>
      <w:tr w:rsidR="00541747" w:rsidRPr="007E1F6F" w:rsidTr="00B62C62">
        <w:trPr>
          <w:trHeight w:val="2544"/>
        </w:trPr>
        <w:tc>
          <w:tcPr>
            <w:tcW w:w="4177" w:type="dxa"/>
          </w:tcPr>
          <w:p w:rsidR="00541747" w:rsidRPr="00846DE6" w:rsidRDefault="00AD3136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договір, укладений між адміністрацією та трудовим колективом Служби у справах дітей Немішаївської селищної ради на</w:t>
            </w:r>
            <w:r w:rsidR="00E62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2021-2023 роки</w:t>
            </w:r>
          </w:p>
        </w:tc>
        <w:tc>
          <w:tcPr>
            <w:tcW w:w="2032" w:type="dxa"/>
          </w:tcPr>
          <w:p w:rsidR="00541747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квітня 2021 року</w:t>
            </w:r>
          </w:p>
          <w:p w:rsidR="00E62565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– </w:t>
            </w:r>
          </w:p>
          <w:p w:rsidR="00E62565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2021-2023 роки</w:t>
            </w:r>
          </w:p>
        </w:tc>
        <w:tc>
          <w:tcPr>
            <w:tcW w:w="3827" w:type="dxa"/>
          </w:tcPr>
          <w:p w:rsidR="00E62565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начальника Служби у справах дітей </w:t>
            </w:r>
          </w:p>
          <w:p w:rsidR="00541747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 № 01-24-28 від 01.06.2021 року</w:t>
            </w:r>
          </w:p>
          <w:p w:rsidR="00E62565" w:rsidRPr="00846DE6" w:rsidRDefault="00E62565" w:rsidP="00E62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01-13-1328 від 02.06.2021 року. </w:t>
            </w:r>
          </w:p>
        </w:tc>
        <w:tc>
          <w:tcPr>
            <w:tcW w:w="2693" w:type="dxa"/>
          </w:tcPr>
          <w:p w:rsidR="00541747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 від 02.05.2021 року</w:t>
            </w:r>
          </w:p>
        </w:tc>
        <w:tc>
          <w:tcPr>
            <w:tcW w:w="2439" w:type="dxa"/>
          </w:tcPr>
          <w:p w:rsidR="00541747" w:rsidRPr="00846DE6" w:rsidRDefault="00E62565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01-145-877 від 02.06.2021 року </w:t>
            </w:r>
          </w:p>
        </w:tc>
      </w:tr>
      <w:tr w:rsidR="00D31896" w:rsidRPr="007E1F6F" w:rsidTr="00B62C62">
        <w:trPr>
          <w:trHeight w:val="2544"/>
        </w:trPr>
        <w:tc>
          <w:tcPr>
            <w:tcW w:w="4177" w:type="dxa"/>
          </w:tcPr>
          <w:p w:rsidR="00D31896" w:rsidRPr="00846DE6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Колективний договір на 2019-2021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D31896" w:rsidRDefault="00B779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жовтня 2021 року</w:t>
            </w:r>
          </w:p>
          <w:p w:rsidR="00B7796B" w:rsidRPr="00846DE6" w:rsidRDefault="00B779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B7796B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B7796B" w:rsidRDefault="00B7796B" w:rsidP="00B779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318/09 від 25.10.2021 року </w:t>
            </w:r>
          </w:p>
          <w:p w:rsidR="00D31896" w:rsidRPr="00846DE6" w:rsidRDefault="00B7796B" w:rsidP="00EB4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B4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0.2021 року</w:t>
            </w:r>
          </w:p>
        </w:tc>
        <w:tc>
          <w:tcPr>
            <w:tcW w:w="2693" w:type="dxa"/>
          </w:tcPr>
          <w:p w:rsidR="00D31896" w:rsidRPr="00846DE6" w:rsidRDefault="00EB46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6 від  27.10.2021 року</w:t>
            </w:r>
          </w:p>
        </w:tc>
        <w:tc>
          <w:tcPr>
            <w:tcW w:w="2439" w:type="dxa"/>
          </w:tcPr>
          <w:p w:rsidR="00D31896" w:rsidRPr="00846DE6" w:rsidRDefault="00EB466B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№ 01-14-1749 від 27.10.2021 року </w:t>
            </w:r>
          </w:p>
        </w:tc>
      </w:tr>
      <w:tr w:rsidR="0009397D" w:rsidRPr="007E1F6F" w:rsidTr="00B62C62">
        <w:trPr>
          <w:trHeight w:val="2544"/>
        </w:trPr>
        <w:tc>
          <w:tcPr>
            <w:tcW w:w="4177" w:type="dxa"/>
          </w:tcPr>
          <w:p w:rsidR="0009397D" w:rsidRDefault="0009397D" w:rsidP="00EB46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грудня 2021 року </w:t>
            </w:r>
          </w:p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09397D" w:rsidRDefault="0009397D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09397D" w:rsidRDefault="0009397D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447/09 від 28.12.2021 року </w:t>
            </w:r>
          </w:p>
          <w:p w:rsidR="0009397D" w:rsidRPr="00846DE6" w:rsidRDefault="0009397D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01-13-3659 від 28.12.2021 року</w:t>
            </w:r>
          </w:p>
        </w:tc>
        <w:tc>
          <w:tcPr>
            <w:tcW w:w="2693" w:type="dxa"/>
          </w:tcPr>
          <w:p w:rsidR="0009397D" w:rsidRDefault="0009397D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 від 28.12.2021 року</w:t>
            </w:r>
          </w:p>
        </w:tc>
        <w:tc>
          <w:tcPr>
            <w:tcW w:w="2439" w:type="dxa"/>
          </w:tcPr>
          <w:p w:rsidR="0009397D" w:rsidRDefault="0009397D" w:rsidP="006032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6032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року</w:t>
            </w:r>
          </w:p>
        </w:tc>
      </w:tr>
      <w:tr w:rsidR="0060329F" w:rsidRPr="007E1F6F" w:rsidTr="00B62C62">
        <w:trPr>
          <w:trHeight w:val="2544"/>
        </w:trPr>
        <w:tc>
          <w:tcPr>
            <w:tcW w:w="4177" w:type="dxa"/>
          </w:tcPr>
          <w:p w:rsidR="0060329F" w:rsidRDefault="0060329F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2021 року </w:t>
            </w:r>
          </w:p>
          <w:p w:rsidR="0060329F" w:rsidRPr="0009397D" w:rsidRDefault="0060329F" w:rsidP="0009397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447/09 від 28.12.2021 року </w:t>
            </w:r>
          </w:p>
          <w:p w:rsidR="0060329F" w:rsidRDefault="0060329F" w:rsidP="00093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01-13-3659 від 28.12.2021 року</w:t>
            </w:r>
          </w:p>
        </w:tc>
        <w:tc>
          <w:tcPr>
            <w:tcW w:w="2693" w:type="dxa"/>
          </w:tcPr>
          <w:p w:rsidR="0060329F" w:rsidRDefault="0060329F" w:rsidP="00C67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 від 28.12.2021 року</w:t>
            </w:r>
          </w:p>
        </w:tc>
        <w:tc>
          <w:tcPr>
            <w:tcW w:w="2439" w:type="dxa"/>
          </w:tcPr>
          <w:p w:rsidR="0060329F" w:rsidRDefault="0060329F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01-14-2136 від 28.12.2021 року</w:t>
            </w:r>
          </w:p>
        </w:tc>
      </w:tr>
      <w:tr w:rsidR="007C41F0" w:rsidRPr="007E1F6F" w:rsidTr="00B62C62">
        <w:trPr>
          <w:trHeight w:val="2544"/>
        </w:trPr>
        <w:tc>
          <w:tcPr>
            <w:tcW w:w="4177" w:type="dxa"/>
          </w:tcPr>
          <w:p w:rsidR="007C41F0" w:rsidRDefault="007C41F0" w:rsidP="007B4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Зміни та доповнення до колективного договору на 2021-2023 роки, укладеного між адміністрацією та трудовим колективом ДП                    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</w:tc>
        <w:tc>
          <w:tcPr>
            <w:tcW w:w="2032" w:type="dxa"/>
          </w:tcPr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04 січня  2022 року </w:t>
            </w:r>
          </w:p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– 2021-2023 роки</w:t>
            </w:r>
          </w:p>
        </w:tc>
        <w:tc>
          <w:tcPr>
            <w:tcW w:w="3827" w:type="dxa"/>
          </w:tcPr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профкому ДП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Клавдієвське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лісове господарство»</w:t>
            </w:r>
          </w:p>
          <w:p w:rsidR="007C41F0" w:rsidRDefault="007C41F0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Вих.. №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/09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</w:tcPr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39" w:type="dxa"/>
          </w:tcPr>
          <w:p w:rsidR="007C41F0" w:rsidRDefault="007C41F0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AF7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5347D" w:rsidRPr="00E91892" w:rsidTr="00B62C62">
        <w:trPr>
          <w:trHeight w:val="2544"/>
        </w:trPr>
        <w:tc>
          <w:tcPr>
            <w:tcW w:w="4177" w:type="dxa"/>
          </w:tcPr>
          <w:p w:rsidR="0025347D" w:rsidRDefault="007F7A3D" w:rsidP="007F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угода між відділом освіти Немішаївської селищної ради та Бородянською об’єднаною організацією профспілки працівників освіти і науки України</w:t>
            </w:r>
          </w:p>
        </w:tc>
        <w:tc>
          <w:tcPr>
            <w:tcW w:w="2032" w:type="dxa"/>
          </w:tcPr>
          <w:p w:rsidR="0025347D" w:rsidRDefault="00E91892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2022-2025 роки</w:t>
            </w:r>
          </w:p>
        </w:tc>
        <w:tc>
          <w:tcPr>
            <w:tcW w:w="3827" w:type="dxa"/>
          </w:tcPr>
          <w:p w:rsidR="0025347D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Бородянської  об’єднаної організації  профспілки працівників освіти і науки України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Домбровський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 № 2 від 26.01.2022  року</w:t>
            </w:r>
          </w:p>
          <w:p w:rsidR="00E91892" w:rsidRDefault="00E91892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01-13-272 від 02.02.2022 року</w:t>
            </w:r>
          </w:p>
        </w:tc>
        <w:tc>
          <w:tcPr>
            <w:tcW w:w="2693" w:type="dxa"/>
          </w:tcPr>
          <w:p w:rsidR="0025347D" w:rsidRDefault="00E91892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 від 02.02.2022 року</w:t>
            </w:r>
          </w:p>
        </w:tc>
        <w:tc>
          <w:tcPr>
            <w:tcW w:w="2439" w:type="dxa"/>
          </w:tcPr>
          <w:p w:rsidR="0025347D" w:rsidRDefault="00E91892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Лист. № 01-14-162 від 02.02.2022 року</w:t>
            </w:r>
          </w:p>
        </w:tc>
      </w:tr>
      <w:tr w:rsidR="00A60CEF" w:rsidRPr="00E91892" w:rsidTr="00B62C62">
        <w:trPr>
          <w:trHeight w:val="2544"/>
        </w:trPr>
        <w:tc>
          <w:tcPr>
            <w:tcW w:w="4177" w:type="dxa"/>
          </w:tcPr>
          <w:p w:rsidR="00A60CEF" w:rsidRDefault="00A60CEF" w:rsidP="007F7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та трудовим колективом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2" w:type="dxa"/>
          </w:tcPr>
          <w:p w:rsidR="00A60CEF" w:rsidRDefault="00A60CEF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2022-2026 роки</w:t>
            </w:r>
          </w:p>
        </w:tc>
        <w:tc>
          <w:tcPr>
            <w:tcW w:w="3827" w:type="dxa"/>
          </w:tcPr>
          <w:p w:rsidR="00A60CEF" w:rsidRDefault="00A60CEF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60CEF" w:rsidRDefault="00A60CEF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А.Г. </w:t>
            </w:r>
          </w:p>
          <w:p w:rsidR="00A60CEF" w:rsidRDefault="00A60CEF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Вих. №  </w:t>
            </w:r>
            <w:r w:rsidR="00B74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 від 04.07.2022 року</w:t>
            </w:r>
          </w:p>
          <w:p w:rsidR="00B740B4" w:rsidRDefault="00B740B4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Вх.. № 01-13- 1167 від 04.07.2022 року</w:t>
            </w:r>
          </w:p>
        </w:tc>
        <w:tc>
          <w:tcPr>
            <w:tcW w:w="2693" w:type="dxa"/>
          </w:tcPr>
          <w:p w:rsidR="00A60CEF" w:rsidRDefault="00A60CEF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 від 05.07.2022 року</w:t>
            </w:r>
          </w:p>
        </w:tc>
        <w:tc>
          <w:tcPr>
            <w:tcW w:w="2439" w:type="dxa"/>
          </w:tcPr>
          <w:p w:rsidR="00A60CEF" w:rsidRDefault="00A60CEF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01-14-573 від 05.07.2022 року</w:t>
            </w:r>
          </w:p>
        </w:tc>
      </w:tr>
      <w:tr w:rsidR="009C7F44" w:rsidRPr="00E91892" w:rsidTr="00B62C62">
        <w:trPr>
          <w:trHeight w:val="2544"/>
        </w:trPr>
        <w:tc>
          <w:tcPr>
            <w:tcW w:w="4177" w:type="dxa"/>
          </w:tcPr>
          <w:p w:rsidR="009C7F44" w:rsidRDefault="009C7F44" w:rsidP="005F3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Колектив</w:t>
            </w:r>
            <w:r w:rsidR="005F3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 договір між адміністрацією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</w:t>
            </w:r>
            <w:r w:rsidR="005F3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ко</w:t>
            </w:r>
            <w:r w:rsidR="005F3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лективом виконавчого комітету Немішаївської селищної ради</w:t>
            </w:r>
          </w:p>
        </w:tc>
        <w:tc>
          <w:tcPr>
            <w:tcW w:w="2032" w:type="dxa"/>
          </w:tcPr>
          <w:p w:rsidR="009C7F44" w:rsidRDefault="005F3FFB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2023-2027 роки</w:t>
            </w:r>
          </w:p>
        </w:tc>
        <w:tc>
          <w:tcPr>
            <w:tcW w:w="3827" w:type="dxa"/>
          </w:tcPr>
          <w:p w:rsidR="009C7F44" w:rsidRDefault="005F3FFB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Селищний голова Петро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Перевозник</w:t>
            </w:r>
            <w:proofErr w:type="spellEnd"/>
          </w:p>
          <w:p w:rsidR="005F3FFB" w:rsidRDefault="005F3FFB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Вих.. № 01-14-</w:t>
            </w:r>
            <w:r w:rsidR="004B2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29.03.2023 </w:t>
            </w:r>
          </w:p>
          <w:p w:rsidR="005F3FFB" w:rsidRDefault="005F3FFB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3FFB" w:rsidRDefault="005F3FFB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C7F44" w:rsidRDefault="002F0CD5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="006F1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29.03.2023 року</w:t>
            </w:r>
          </w:p>
        </w:tc>
        <w:tc>
          <w:tcPr>
            <w:tcW w:w="2439" w:type="dxa"/>
          </w:tcPr>
          <w:p w:rsidR="009C7F44" w:rsidRDefault="006F17B5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01-14-</w:t>
            </w:r>
            <w:r w:rsidR="004B2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29.03.2023 року</w:t>
            </w:r>
          </w:p>
        </w:tc>
      </w:tr>
      <w:tr w:rsidR="00376D27" w:rsidRPr="00E91892" w:rsidTr="00B62C62">
        <w:trPr>
          <w:trHeight w:val="2544"/>
        </w:trPr>
        <w:tc>
          <w:tcPr>
            <w:tcW w:w="4177" w:type="dxa"/>
          </w:tcPr>
          <w:p w:rsidR="00376D27" w:rsidRDefault="00376D27" w:rsidP="005F3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 між адміністрацією та трудовим колективом КЗ « Немішаївська дитяча школа мистецтв»</w:t>
            </w:r>
          </w:p>
        </w:tc>
        <w:tc>
          <w:tcPr>
            <w:tcW w:w="2032" w:type="dxa"/>
          </w:tcPr>
          <w:p w:rsidR="00376D27" w:rsidRDefault="00376D27" w:rsidP="007C41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2023-2025 роки</w:t>
            </w:r>
          </w:p>
        </w:tc>
        <w:tc>
          <w:tcPr>
            <w:tcW w:w="3827" w:type="dxa"/>
          </w:tcPr>
          <w:p w:rsidR="00376D27" w:rsidRDefault="00376D27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Разорьонова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693" w:type="dxa"/>
          </w:tcPr>
          <w:p w:rsidR="00376D27" w:rsidRDefault="00376D27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 від 03.05.2023</w:t>
            </w:r>
          </w:p>
        </w:tc>
        <w:tc>
          <w:tcPr>
            <w:tcW w:w="2439" w:type="dxa"/>
          </w:tcPr>
          <w:p w:rsidR="00376D27" w:rsidRDefault="00376D27" w:rsidP="00B87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-1-14-6</w:t>
            </w:r>
            <w:r w:rsidR="00B87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B87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0.05.2023</w:t>
            </w:r>
            <w:r w:rsidR="0091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76D27" w:rsidRPr="00E91892" w:rsidTr="00B62C62">
        <w:trPr>
          <w:trHeight w:val="2544"/>
        </w:trPr>
        <w:tc>
          <w:tcPr>
            <w:tcW w:w="4177" w:type="dxa"/>
          </w:tcPr>
          <w:p w:rsidR="00376D27" w:rsidRDefault="00376D27" w:rsidP="005F3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Колективний договір між адміністрацією та трудовим колективом КНП « Центр первинної медико-санітарної допомоги Немішаївської </w:t>
            </w:r>
            <w:r w:rsidR="00912A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 ради»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2" w:type="dxa"/>
          </w:tcPr>
          <w:p w:rsidR="00376D27" w:rsidRDefault="00912A24" w:rsidP="00912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2023-2027 роки </w:t>
            </w:r>
          </w:p>
        </w:tc>
        <w:tc>
          <w:tcPr>
            <w:tcW w:w="3827" w:type="dxa"/>
          </w:tcPr>
          <w:p w:rsidR="00376D27" w:rsidRDefault="00912A24" w:rsidP="00E91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</w:t>
            </w:r>
          </w:p>
        </w:tc>
        <w:tc>
          <w:tcPr>
            <w:tcW w:w="2693" w:type="dxa"/>
          </w:tcPr>
          <w:p w:rsidR="00376D27" w:rsidRDefault="00912A24" w:rsidP="00AF7A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 від 03.05.2023</w:t>
            </w:r>
          </w:p>
        </w:tc>
        <w:tc>
          <w:tcPr>
            <w:tcW w:w="2439" w:type="dxa"/>
          </w:tcPr>
          <w:p w:rsidR="00376D27" w:rsidRDefault="00912A24" w:rsidP="00B87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№ -01-14-6</w:t>
            </w:r>
            <w:r w:rsidR="00B87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від 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.05.2023 року</w:t>
            </w:r>
          </w:p>
        </w:tc>
      </w:tr>
    </w:tbl>
    <w:p w:rsidR="006C0900" w:rsidRPr="00846DE6" w:rsidRDefault="006C090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C0900" w:rsidRPr="00846DE6" w:rsidSect="00FC0D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CA"/>
    <w:rsid w:val="0009397D"/>
    <w:rsid w:val="0025347D"/>
    <w:rsid w:val="002F0CD5"/>
    <w:rsid w:val="00376D27"/>
    <w:rsid w:val="004B2AB8"/>
    <w:rsid w:val="00541747"/>
    <w:rsid w:val="005F3FFB"/>
    <w:rsid w:val="0060329F"/>
    <w:rsid w:val="006C0900"/>
    <w:rsid w:val="006F17B5"/>
    <w:rsid w:val="007C41F0"/>
    <w:rsid w:val="007E1F6F"/>
    <w:rsid w:val="007F7A3D"/>
    <w:rsid w:val="0080656A"/>
    <w:rsid w:val="00846DE6"/>
    <w:rsid w:val="00870E83"/>
    <w:rsid w:val="00912A24"/>
    <w:rsid w:val="009726CE"/>
    <w:rsid w:val="009C7F44"/>
    <w:rsid w:val="009E02CF"/>
    <w:rsid w:val="00A60CEF"/>
    <w:rsid w:val="00AD3136"/>
    <w:rsid w:val="00AF7A88"/>
    <w:rsid w:val="00B3423E"/>
    <w:rsid w:val="00B62C62"/>
    <w:rsid w:val="00B740B4"/>
    <w:rsid w:val="00B7796B"/>
    <w:rsid w:val="00B87756"/>
    <w:rsid w:val="00BE36C4"/>
    <w:rsid w:val="00C67326"/>
    <w:rsid w:val="00C97FBC"/>
    <w:rsid w:val="00D31896"/>
    <w:rsid w:val="00D40B2C"/>
    <w:rsid w:val="00E62565"/>
    <w:rsid w:val="00E91892"/>
    <w:rsid w:val="00EB466B"/>
    <w:rsid w:val="00F26139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PC2020</dc:creator>
  <cp:lastModifiedBy>ZemReestr</cp:lastModifiedBy>
  <cp:revision>15</cp:revision>
  <dcterms:created xsi:type="dcterms:W3CDTF">2021-01-23T06:15:00Z</dcterms:created>
  <dcterms:modified xsi:type="dcterms:W3CDTF">2023-05-10T08:20:00Z</dcterms:modified>
</cp:coreProperties>
</file>